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40416" w14:textId="0C806DBD" w:rsidR="00597677" w:rsidRDefault="00A425E5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3B4417">
        <w:rPr>
          <w:b/>
          <w:bCs/>
        </w:rPr>
        <w:t>A Review of Percentages</w:t>
      </w:r>
    </w:p>
    <w:p w14:paraId="35FEA2A9" w14:textId="493CCA0C" w:rsidR="003B4417" w:rsidRDefault="003B4417" w:rsidP="00FE46F6">
      <w:r>
        <w:t xml:space="preserve">What is a percent? What does it represent? </w:t>
      </w:r>
    </w:p>
    <w:p w14:paraId="4C009B4E" w14:textId="4E52E6E3" w:rsidR="003B4417" w:rsidRDefault="003B4417" w:rsidP="00FE46F6"/>
    <w:p w14:paraId="5D70845B" w14:textId="77777777" w:rsidR="003B4417" w:rsidRPr="003B4417" w:rsidRDefault="003B4417" w:rsidP="00FE46F6"/>
    <w:p w14:paraId="71ACF38F" w14:textId="271FA639" w:rsidR="003B4417" w:rsidRDefault="003B4417" w:rsidP="00FE46F6">
      <w:r>
        <w:rPr>
          <w:b/>
          <w:bCs/>
          <w:u w:val="single"/>
        </w:rPr>
        <w:t>Examples</w:t>
      </w:r>
      <w:r>
        <w:t xml:space="preserve"> Convert the following percentages to decimals:</w:t>
      </w:r>
    </w:p>
    <w:p w14:paraId="27EE5807" w14:textId="03B12FF3" w:rsidR="003B4417" w:rsidRDefault="003B4417" w:rsidP="00FE46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34%</m:t>
        </m:r>
      </m:oMath>
    </w:p>
    <w:p w14:paraId="0A929858" w14:textId="34EB1228" w:rsidR="003B4417" w:rsidRDefault="003B4417" w:rsidP="00FE46F6">
      <w:pPr>
        <w:rPr>
          <w:rFonts w:eastAsiaTheme="minorEastAsia"/>
        </w:rPr>
      </w:pPr>
    </w:p>
    <w:p w14:paraId="500D666F" w14:textId="3EC17D23" w:rsidR="003B4417" w:rsidRDefault="003B4417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122%</m:t>
        </m:r>
      </m:oMath>
    </w:p>
    <w:p w14:paraId="31C7339B" w14:textId="42139B39" w:rsidR="003B4417" w:rsidRDefault="003B4417" w:rsidP="00FE46F6">
      <w:pPr>
        <w:rPr>
          <w:rFonts w:eastAsiaTheme="minorEastAsia"/>
        </w:rPr>
      </w:pPr>
    </w:p>
    <w:p w14:paraId="0536B25A" w14:textId="1C532488" w:rsidR="003B4417" w:rsidRPr="003B4417" w:rsidRDefault="003B4417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4.57%</m:t>
        </m:r>
      </m:oMath>
    </w:p>
    <w:p w14:paraId="3DFB7CEE" w14:textId="73F487D5" w:rsidR="003B4417" w:rsidRDefault="003B4417" w:rsidP="00FE46F6">
      <w:pPr>
        <w:rPr>
          <w:rFonts w:eastAsiaTheme="minorEastAsia"/>
        </w:rPr>
      </w:pPr>
    </w:p>
    <w:p w14:paraId="070BDA43" w14:textId="5ACE738C" w:rsidR="003B4417" w:rsidRDefault="003B4417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Convert the following decimals to percentages:</w:t>
      </w:r>
    </w:p>
    <w:p w14:paraId="709D3B0F" w14:textId="1FEA7891" w:rsidR="003B4417" w:rsidRDefault="003B4417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0.052</m:t>
        </m:r>
      </m:oMath>
    </w:p>
    <w:p w14:paraId="348B36C4" w14:textId="5BC0CAFA" w:rsidR="003B4417" w:rsidRDefault="003B4417" w:rsidP="00FE46F6">
      <w:pPr>
        <w:rPr>
          <w:rFonts w:eastAsiaTheme="minorEastAsia"/>
        </w:rPr>
      </w:pPr>
    </w:p>
    <w:p w14:paraId="7034D9CC" w14:textId="012005C8" w:rsidR="003B4417" w:rsidRDefault="003B4417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0.995</m:t>
        </m:r>
      </m:oMath>
    </w:p>
    <w:p w14:paraId="718690D8" w14:textId="526FAEE5" w:rsidR="003B4417" w:rsidRDefault="003B4417" w:rsidP="00FE46F6">
      <w:pPr>
        <w:rPr>
          <w:rFonts w:eastAsiaTheme="minorEastAsia"/>
        </w:rPr>
      </w:pPr>
    </w:p>
    <w:p w14:paraId="4FF5C3FF" w14:textId="448A787D" w:rsidR="003B4417" w:rsidRDefault="003B4417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0.00078</m:t>
        </m:r>
      </m:oMath>
    </w:p>
    <w:p w14:paraId="4688EA09" w14:textId="0D873BEE" w:rsidR="003B4417" w:rsidRDefault="003B4417" w:rsidP="00FE46F6">
      <w:pPr>
        <w:rPr>
          <w:rFonts w:eastAsiaTheme="minorEastAsia"/>
        </w:rPr>
      </w:pPr>
    </w:p>
    <w:p w14:paraId="04B8C77C" w14:textId="36434CD0" w:rsidR="009F1C22" w:rsidRDefault="009F1C22" w:rsidP="00FE46F6">
      <w:pPr>
        <w:rPr>
          <w:rFonts w:eastAsiaTheme="minorEastAsia"/>
        </w:rPr>
      </w:pPr>
    </w:p>
    <w:p w14:paraId="246A804F" w14:textId="0FCCC2F6" w:rsidR="003B4417" w:rsidRDefault="003B4417" w:rsidP="003B4417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Convert the following </w:t>
      </w:r>
      <w:r>
        <w:rPr>
          <w:rFonts w:eastAsiaTheme="minorEastAsia"/>
        </w:rPr>
        <w:t>fractions to percentages:</w:t>
      </w:r>
    </w:p>
    <w:p w14:paraId="3D600D9E" w14:textId="3D3855BE" w:rsidR="003B4417" w:rsidRDefault="003B4417" w:rsidP="003B4417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14:paraId="353E2BB2" w14:textId="277832D4" w:rsidR="003B4417" w:rsidRDefault="003B4417" w:rsidP="003B4417">
      <w:pPr>
        <w:rPr>
          <w:rFonts w:eastAsiaTheme="minorEastAsia"/>
        </w:rPr>
      </w:pPr>
    </w:p>
    <w:p w14:paraId="4942C6D5" w14:textId="77777777" w:rsidR="003B4417" w:rsidRDefault="003B4417" w:rsidP="003B4417">
      <w:pPr>
        <w:rPr>
          <w:rFonts w:eastAsiaTheme="minorEastAsia"/>
        </w:rPr>
      </w:pPr>
    </w:p>
    <w:p w14:paraId="1EDD5850" w14:textId="2C91C0D1" w:rsidR="003B4417" w:rsidRDefault="003B4417" w:rsidP="003B4417">
      <w:pPr>
        <w:rPr>
          <w:rFonts w:eastAsiaTheme="minorEastAsia"/>
        </w:rPr>
      </w:pPr>
    </w:p>
    <w:p w14:paraId="6E9EDDE7" w14:textId="5FB3C7CC" w:rsidR="003B4417" w:rsidRDefault="003B4417" w:rsidP="003B4417">
      <w:pPr>
        <w:rPr>
          <w:rFonts w:eastAsiaTheme="minorEastAsia"/>
        </w:rPr>
      </w:pPr>
    </w:p>
    <w:p w14:paraId="3F796C57" w14:textId="2BE51B72" w:rsidR="003B4417" w:rsidRDefault="003B4417" w:rsidP="003B4417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14:paraId="4EE69CE8" w14:textId="21D2AEB9" w:rsidR="003B4417" w:rsidRDefault="003B4417" w:rsidP="00FE46F6">
      <w:pPr>
        <w:rPr>
          <w:rFonts w:eastAsiaTheme="minorEastAsia"/>
        </w:rPr>
      </w:pPr>
    </w:p>
    <w:p w14:paraId="2A85C4C7" w14:textId="68DACA67" w:rsidR="003B4417" w:rsidRDefault="003B4417" w:rsidP="00FE46F6">
      <w:pPr>
        <w:rPr>
          <w:rFonts w:eastAsiaTheme="minorEastAsia"/>
        </w:rPr>
      </w:pPr>
    </w:p>
    <w:p w14:paraId="2C93AF88" w14:textId="38C1AD47" w:rsidR="003B4417" w:rsidRDefault="003B4417" w:rsidP="00FE46F6">
      <w:pPr>
        <w:rPr>
          <w:rFonts w:eastAsiaTheme="minorEastAsia"/>
        </w:rPr>
      </w:pPr>
    </w:p>
    <w:p w14:paraId="79215175" w14:textId="0E3EFF73" w:rsidR="003B4417" w:rsidRDefault="003B4417" w:rsidP="00FE46F6">
      <w:pPr>
        <w:rPr>
          <w:rFonts w:eastAsiaTheme="minorEastAsia"/>
        </w:rPr>
      </w:pPr>
    </w:p>
    <w:p w14:paraId="21DAA1B1" w14:textId="3B7D2C6B" w:rsidR="003B4417" w:rsidRDefault="003B4417" w:rsidP="00FE46F6">
      <w:pPr>
        <w:pStyle w:val="Heading3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</w:p>
    <w:p w14:paraId="4C1DE501" w14:textId="234EF28D" w:rsidR="003B4417" w:rsidRDefault="003B4417" w:rsidP="00FE46F6">
      <w:pPr>
        <w:rPr>
          <w:rFonts w:eastAsiaTheme="minorEastAsia"/>
        </w:rPr>
      </w:pPr>
      <w:r>
        <w:rPr>
          <w:rFonts w:eastAsiaTheme="minorEastAsia"/>
        </w:rPr>
        <w:t>a. Find 34% of 87</w:t>
      </w:r>
    </w:p>
    <w:p w14:paraId="26BBD913" w14:textId="0F837D2E" w:rsidR="003B4417" w:rsidRDefault="003B4417" w:rsidP="00FE46F6">
      <w:pPr>
        <w:rPr>
          <w:rFonts w:eastAsiaTheme="minorEastAsia"/>
        </w:rPr>
      </w:pPr>
    </w:p>
    <w:p w14:paraId="426607EE" w14:textId="03BA4BC2" w:rsidR="003B4417" w:rsidRDefault="003B4417" w:rsidP="00FE46F6">
      <w:pPr>
        <w:rPr>
          <w:rFonts w:eastAsiaTheme="minorEastAsia"/>
        </w:rPr>
      </w:pPr>
    </w:p>
    <w:p w14:paraId="1CF8FD2A" w14:textId="77777777" w:rsidR="003B4417" w:rsidRDefault="003B4417" w:rsidP="00FE46F6">
      <w:pPr>
        <w:rPr>
          <w:rFonts w:eastAsiaTheme="minorEastAsia"/>
        </w:rPr>
      </w:pPr>
    </w:p>
    <w:p w14:paraId="5E5D25B8" w14:textId="367CF3CA" w:rsidR="003B4417" w:rsidRDefault="003B4417" w:rsidP="00FE46F6">
      <w:pPr>
        <w:rPr>
          <w:rFonts w:eastAsiaTheme="minorEastAsia"/>
        </w:rPr>
      </w:pPr>
    </w:p>
    <w:p w14:paraId="72A14E18" w14:textId="313DD406" w:rsidR="003B4417" w:rsidRDefault="003B4417" w:rsidP="00FE46F6">
      <w:pPr>
        <w:rPr>
          <w:rFonts w:eastAsiaTheme="minorEastAsia"/>
        </w:rPr>
      </w:pPr>
    </w:p>
    <w:p w14:paraId="2BFBB3D6" w14:textId="4C5D167A" w:rsidR="003B4417" w:rsidRDefault="003B4417" w:rsidP="00FE46F6">
      <w:pPr>
        <w:rPr>
          <w:rFonts w:eastAsiaTheme="minorEastAsia"/>
        </w:rPr>
      </w:pPr>
      <w:r>
        <w:rPr>
          <w:rFonts w:eastAsiaTheme="minorEastAsia"/>
        </w:rPr>
        <w:t>b. What is 17.5% of 32?</w:t>
      </w:r>
    </w:p>
    <w:p w14:paraId="2A3416F2" w14:textId="2B61067A" w:rsidR="003B4417" w:rsidRDefault="003B4417" w:rsidP="00FE46F6">
      <w:pPr>
        <w:rPr>
          <w:rFonts w:eastAsiaTheme="minorEastAsia"/>
        </w:rPr>
      </w:pPr>
    </w:p>
    <w:p w14:paraId="44423184" w14:textId="1714E3C4" w:rsidR="003B4417" w:rsidRDefault="003B4417" w:rsidP="00FE46F6">
      <w:pPr>
        <w:rPr>
          <w:rFonts w:eastAsiaTheme="minorEastAsia"/>
        </w:rPr>
      </w:pPr>
    </w:p>
    <w:p w14:paraId="17728FD3" w14:textId="77777777" w:rsidR="003B4417" w:rsidRDefault="003B4417" w:rsidP="00FE46F6">
      <w:pPr>
        <w:rPr>
          <w:rFonts w:eastAsiaTheme="minorEastAsia"/>
        </w:rPr>
      </w:pPr>
    </w:p>
    <w:p w14:paraId="15D0BB9E" w14:textId="77777777" w:rsidR="003B4417" w:rsidRDefault="003B4417" w:rsidP="00FE46F6">
      <w:pPr>
        <w:rPr>
          <w:rFonts w:eastAsiaTheme="minorEastAsia"/>
        </w:rPr>
      </w:pPr>
    </w:p>
    <w:p w14:paraId="502B94C9" w14:textId="32F7B178" w:rsidR="003B4417" w:rsidRDefault="003B4417" w:rsidP="00FE46F6">
      <w:pPr>
        <w:rPr>
          <w:rFonts w:eastAsiaTheme="minorEastAsia"/>
        </w:rPr>
      </w:pPr>
    </w:p>
    <w:p w14:paraId="63602940" w14:textId="7B1B6239" w:rsidR="003B4417" w:rsidRDefault="003B4417" w:rsidP="00FE46F6">
      <w:pPr>
        <w:rPr>
          <w:rFonts w:eastAsiaTheme="minorEastAsia"/>
        </w:rPr>
      </w:pPr>
    </w:p>
    <w:p w14:paraId="64942D13" w14:textId="10AE5908" w:rsidR="003B4417" w:rsidRDefault="003B4417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12</m:t>
        </m:r>
      </m:oMath>
      <w:r>
        <w:rPr>
          <w:rFonts w:eastAsiaTheme="minorEastAsia"/>
        </w:rPr>
        <w:t xml:space="preserve"> is what percent of </w:t>
      </w:r>
      <m:oMath>
        <m:r>
          <w:rPr>
            <w:rFonts w:ascii="Cambria Math" w:eastAsiaTheme="minorEastAsia" w:hAnsi="Cambria Math"/>
          </w:rPr>
          <m:t>36?</m:t>
        </m:r>
      </m:oMath>
    </w:p>
    <w:p w14:paraId="0B9A5529" w14:textId="59D6ECC9" w:rsidR="003B4417" w:rsidRDefault="003B4417" w:rsidP="00FE46F6">
      <w:pPr>
        <w:rPr>
          <w:rFonts w:eastAsiaTheme="minorEastAsia"/>
        </w:rPr>
      </w:pPr>
    </w:p>
    <w:p w14:paraId="2546BA68" w14:textId="2569E407" w:rsidR="003B4417" w:rsidRDefault="003B4417" w:rsidP="00FE46F6">
      <w:pPr>
        <w:rPr>
          <w:rFonts w:eastAsiaTheme="minorEastAsia"/>
        </w:rPr>
      </w:pPr>
    </w:p>
    <w:p w14:paraId="6A5D9584" w14:textId="77777777" w:rsidR="003B4417" w:rsidRDefault="003B4417" w:rsidP="00FE46F6">
      <w:pPr>
        <w:rPr>
          <w:rFonts w:eastAsiaTheme="minorEastAsia"/>
        </w:rPr>
      </w:pPr>
    </w:p>
    <w:p w14:paraId="3680D135" w14:textId="06E6BA45" w:rsidR="003B4417" w:rsidRDefault="003B4417" w:rsidP="00FE46F6">
      <w:pPr>
        <w:rPr>
          <w:rFonts w:eastAsiaTheme="minorEastAsia"/>
        </w:rPr>
      </w:pPr>
    </w:p>
    <w:p w14:paraId="5C849EA4" w14:textId="66C6CE8B" w:rsidR="003B4417" w:rsidRDefault="003B4417" w:rsidP="00FE46F6">
      <w:pPr>
        <w:rPr>
          <w:rFonts w:eastAsiaTheme="minorEastAsia"/>
        </w:rPr>
      </w:pPr>
      <w:bookmarkStart w:id="0" w:name="_GoBack"/>
      <w:bookmarkEnd w:id="0"/>
    </w:p>
    <w:p w14:paraId="73EEA9F2" w14:textId="25FAA7FF" w:rsidR="003B4417" w:rsidRDefault="003B4417" w:rsidP="00FE46F6">
      <w:pPr>
        <w:rPr>
          <w:rFonts w:eastAsiaTheme="minorEastAsia"/>
        </w:rPr>
      </w:pPr>
    </w:p>
    <w:p w14:paraId="02734626" w14:textId="6B31210B" w:rsidR="003B4417" w:rsidRDefault="003B4417" w:rsidP="00FE46F6">
      <w:pPr>
        <w:rPr>
          <w:rFonts w:eastAsiaTheme="minorEastAsia"/>
        </w:rPr>
      </w:pPr>
      <w:r>
        <w:rPr>
          <w:rFonts w:eastAsiaTheme="minorEastAsia"/>
        </w:rPr>
        <w:t xml:space="preserve">d. What percent of 18 is 3? </w:t>
      </w:r>
    </w:p>
    <w:p w14:paraId="56CD8500" w14:textId="25744152" w:rsidR="003B4417" w:rsidRDefault="003B4417" w:rsidP="00FE46F6">
      <w:pPr>
        <w:rPr>
          <w:rFonts w:eastAsiaTheme="minorEastAsia"/>
        </w:rPr>
      </w:pPr>
    </w:p>
    <w:p w14:paraId="77FAA4FA" w14:textId="659801E1" w:rsidR="003B4417" w:rsidRDefault="003B4417" w:rsidP="00FE46F6">
      <w:pPr>
        <w:rPr>
          <w:rFonts w:eastAsiaTheme="minorEastAsia"/>
        </w:rPr>
      </w:pPr>
    </w:p>
    <w:p w14:paraId="138D06B5" w14:textId="24470BCC" w:rsidR="003B4417" w:rsidRDefault="003B4417" w:rsidP="00FE46F6">
      <w:pPr>
        <w:rPr>
          <w:rFonts w:eastAsiaTheme="minorEastAsia"/>
        </w:rPr>
      </w:pPr>
    </w:p>
    <w:p w14:paraId="549C53DF" w14:textId="0C4A65C9" w:rsidR="003B4417" w:rsidRDefault="003B4417" w:rsidP="00FE46F6">
      <w:pPr>
        <w:rPr>
          <w:rFonts w:eastAsiaTheme="minorEastAsia"/>
        </w:rPr>
      </w:pPr>
    </w:p>
    <w:p w14:paraId="496C466F" w14:textId="77777777" w:rsidR="003B4417" w:rsidRPr="003B4417" w:rsidRDefault="003B4417" w:rsidP="00FE46F6">
      <w:pPr>
        <w:rPr>
          <w:rFonts w:eastAsiaTheme="minorEastAsia"/>
        </w:rPr>
      </w:pPr>
    </w:p>
    <w:sectPr w:rsidR="003B4417" w:rsidRPr="003B441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F0FAC" w14:textId="77777777" w:rsidR="008621EE" w:rsidRDefault="008621EE" w:rsidP="002B1E9C">
      <w:pPr>
        <w:spacing w:after="0" w:line="240" w:lineRule="auto"/>
      </w:pPr>
      <w:r>
        <w:separator/>
      </w:r>
    </w:p>
  </w:endnote>
  <w:endnote w:type="continuationSeparator" w:id="0">
    <w:p w14:paraId="0405EFC1" w14:textId="77777777" w:rsidR="008621EE" w:rsidRDefault="008621E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DF844" w14:textId="77777777" w:rsidR="008621EE" w:rsidRDefault="008621EE" w:rsidP="002B1E9C">
      <w:pPr>
        <w:spacing w:after="0" w:line="240" w:lineRule="auto"/>
      </w:pPr>
      <w:r>
        <w:separator/>
      </w:r>
    </w:p>
  </w:footnote>
  <w:footnote w:type="continuationSeparator" w:id="0">
    <w:p w14:paraId="10CD34FE" w14:textId="77777777" w:rsidR="008621EE" w:rsidRDefault="008621E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4417"/>
    <w:rsid w:val="003C2B50"/>
    <w:rsid w:val="003D371B"/>
    <w:rsid w:val="003E645B"/>
    <w:rsid w:val="003F3BE7"/>
    <w:rsid w:val="004024F3"/>
    <w:rsid w:val="00452FA7"/>
    <w:rsid w:val="004570E3"/>
    <w:rsid w:val="004663D9"/>
    <w:rsid w:val="00486A82"/>
    <w:rsid w:val="004D2F9A"/>
    <w:rsid w:val="004D36C8"/>
    <w:rsid w:val="004E5E1A"/>
    <w:rsid w:val="0051069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1EE"/>
    <w:rsid w:val="00862D43"/>
    <w:rsid w:val="008643DE"/>
    <w:rsid w:val="00886388"/>
    <w:rsid w:val="008A3715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  <w:style xmlns:w="http://schemas.openxmlformats.org/wordprocessingml/2006/main" w:type="paragraph" w:styleId="Heading3">
    <w:name w:val="heading 3"/>
    <w:basedOn w:val="Normal"/>
    <w:next w:val="Normal"/>
    <w:qFormat/>
    <w:p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Review of Percentages</dc:title>
  <dc:subject/>
  <dc:creator>jenniferanne.hill@gmail.com</dc:creator>
  <cp:keywords/>
  <dc:description/>
  <cp:lastModifiedBy>jenniferanne.hill@gmail.com</cp:lastModifiedBy>
  <cp:revision>2</cp:revision>
  <cp:lastPrinted>2020-09-06T20:18:00Z</cp:lastPrinted>
  <dcterms:created xsi:type="dcterms:W3CDTF">2020-09-06T20:24:00Z</dcterms:created>
  <dcterms:modified xsi:type="dcterms:W3CDTF">2020-09-06T20:24:00Z</dcterms:modified>
  <dc:language>en-US</dc:language>
</cp:coreProperties>
</file>